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C5" w:rsidRPr="00935F1F" w:rsidRDefault="00935F1F" w:rsidP="003711C5">
      <w:pPr>
        <w:jc w:val="center"/>
        <w:rPr>
          <w:b/>
        </w:rPr>
      </w:pPr>
      <w:r>
        <w:rPr>
          <w:b/>
        </w:rPr>
        <w:t>Т</w:t>
      </w:r>
      <w:r w:rsidR="003711C5" w:rsidRPr="00935F1F">
        <w:rPr>
          <w:b/>
        </w:rPr>
        <w:t>ема: «Личность и общество. Сфера духовной культуры»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1. Какие из перечисленных терминов используются в первую очередь при описании духовной сферы общества?</w:t>
      </w:r>
    </w:p>
    <w:p w:rsidR="00935F1F" w:rsidRPr="00935F1F" w:rsidRDefault="003711C5" w:rsidP="00935F1F">
      <w:r w:rsidRPr="00935F1F">
        <w:t>1) классы, нации, социальные слои</w:t>
      </w:r>
      <w:r w:rsidR="00935F1F">
        <w:t xml:space="preserve">         </w:t>
      </w:r>
      <w:r w:rsidR="00935F1F" w:rsidRPr="00935F1F">
        <w:t>3) мораль, религия</w:t>
      </w:r>
    </w:p>
    <w:p w:rsidR="00935F1F" w:rsidRPr="00935F1F" w:rsidRDefault="003711C5" w:rsidP="00935F1F">
      <w:r w:rsidRPr="00935F1F">
        <w:t>2) инвестиции, прибыль</w:t>
      </w:r>
      <w:r w:rsidR="00935F1F">
        <w:t xml:space="preserve">                            </w:t>
      </w:r>
      <w:r w:rsidR="00935F1F" w:rsidRPr="00935F1F">
        <w:t>4) федерация, партия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2. Что из перечисленного отличает человека от животного?</w:t>
      </w:r>
    </w:p>
    <w:p w:rsidR="00935F1F" w:rsidRPr="00935F1F" w:rsidRDefault="003711C5" w:rsidP="00935F1F">
      <w:r w:rsidRPr="00935F1F">
        <w:t>1) работа органов чувств</w:t>
      </w:r>
      <w:r w:rsidR="00935F1F">
        <w:t xml:space="preserve">        </w:t>
      </w:r>
      <w:r w:rsidR="00935F1F" w:rsidRPr="00935F1F">
        <w:t>3) обменные процессы в организме</w:t>
      </w:r>
    </w:p>
    <w:p w:rsidR="00935F1F" w:rsidRPr="00935F1F" w:rsidRDefault="003711C5" w:rsidP="00935F1F">
      <w:r w:rsidRPr="00935F1F">
        <w:t>2) творческая деятельность</w:t>
      </w:r>
      <w:r w:rsidR="00935F1F">
        <w:t xml:space="preserve">     </w:t>
      </w:r>
      <w:r w:rsidR="00935F1F" w:rsidRPr="00935F1F">
        <w:t>4) действие механизмов наследственности</w:t>
      </w:r>
    </w:p>
    <w:p w:rsidR="003711C5" w:rsidRPr="00935F1F" w:rsidRDefault="003711C5" w:rsidP="003711C5">
      <w:pPr>
        <w:rPr>
          <w:b/>
        </w:rPr>
      </w:pPr>
      <w:r w:rsidRPr="00935F1F">
        <w:rPr>
          <w:b/>
        </w:rPr>
        <w:t>3.Верны ли следующие суждения о личности?</w:t>
      </w:r>
    </w:p>
    <w:p w:rsidR="003711C5" w:rsidRPr="00935F1F" w:rsidRDefault="003711C5" w:rsidP="003711C5">
      <w:r w:rsidRPr="00935F1F">
        <w:t>А. Человека как личность характеризуют устойчивые интересы и убеждения</w:t>
      </w:r>
    </w:p>
    <w:p w:rsidR="003711C5" w:rsidRPr="00935F1F" w:rsidRDefault="003711C5" w:rsidP="003711C5">
      <w:r w:rsidRPr="00935F1F">
        <w:t>Б. Личность формируется в процессе общения с окружающими.</w:t>
      </w:r>
    </w:p>
    <w:p w:rsidR="003711C5" w:rsidRPr="00935F1F" w:rsidRDefault="003711C5" w:rsidP="003711C5">
      <w:r w:rsidRPr="00935F1F">
        <w:t>1) верно только</w:t>
      </w:r>
      <w:proofErr w:type="gramStart"/>
      <w:r w:rsidRPr="00935F1F">
        <w:t xml:space="preserve"> А</w:t>
      </w:r>
      <w:proofErr w:type="gramEnd"/>
    </w:p>
    <w:p w:rsidR="003711C5" w:rsidRPr="00935F1F" w:rsidRDefault="003711C5" w:rsidP="003711C5">
      <w:r w:rsidRPr="00935F1F">
        <w:t>2) верно только</w:t>
      </w:r>
      <w:proofErr w:type="gramStart"/>
      <w:r w:rsidRPr="00935F1F">
        <w:t xml:space="preserve"> Б</w:t>
      </w:r>
      <w:proofErr w:type="gramEnd"/>
    </w:p>
    <w:p w:rsidR="003711C5" w:rsidRPr="00935F1F" w:rsidRDefault="003711C5" w:rsidP="003711C5">
      <w:r w:rsidRPr="00935F1F">
        <w:t>3) верны оба суждения</w:t>
      </w:r>
    </w:p>
    <w:p w:rsidR="003711C5" w:rsidRPr="00935F1F" w:rsidRDefault="003711C5" w:rsidP="003711C5">
      <w:r w:rsidRPr="00935F1F">
        <w:t>4) оба суждения неверны</w:t>
      </w:r>
    </w:p>
    <w:p w:rsidR="003711C5" w:rsidRPr="00935F1F" w:rsidRDefault="003711C5" w:rsidP="003711C5">
      <w:pPr>
        <w:rPr>
          <w:b/>
        </w:rPr>
      </w:pPr>
      <w:r w:rsidRPr="00935F1F">
        <w:rPr>
          <w:b/>
        </w:rPr>
        <w:t xml:space="preserve">4. Биологической сущностью человека обусловлена его потребность </w:t>
      </w:r>
      <w:proofErr w:type="gramStart"/>
      <w:r w:rsidRPr="00935F1F">
        <w:rPr>
          <w:b/>
        </w:rPr>
        <w:t>в</w:t>
      </w:r>
      <w:proofErr w:type="gramEnd"/>
      <w:r w:rsidRPr="00935F1F">
        <w:rPr>
          <w:b/>
        </w:rPr>
        <w:t>:</w:t>
      </w:r>
    </w:p>
    <w:p w:rsidR="00935F1F" w:rsidRPr="00935F1F" w:rsidRDefault="003711C5" w:rsidP="00935F1F">
      <w:r w:rsidRPr="00935F1F">
        <w:t xml:space="preserve">1) </w:t>
      </w:r>
      <w:proofErr w:type="gramStart"/>
      <w:r w:rsidRPr="00935F1F">
        <w:t>самопознании</w:t>
      </w:r>
      <w:proofErr w:type="gramEnd"/>
      <w:r w:rsidR="00935F1F">
        <w:t xml:space="preserve">     </w:t>
      </w:r>
      <w:r w:rsidR="00935F1F" w:rsidRPr="00935F1F">
        <w:t>3) продолжении рода</w:t>
      </w:r>
    </w:p>
    <w:p w:rsidR="00935F1F" w:rsidRPr="00935F1F" w:rsidRDefault="00935F1F" w:rsidP="00935F1F">
      <w:r>
        <w:t>2</w:t>
      </w:r>
      <w:r w:rsidR="003711C5" w:rsidRPr="00935F1F">
        <w:t>) самореализации</w:t>
      </w:r>
      <w:r>
        <w:t xml:space="preserve">  </w:t>
      </w:r>
      <w:r w:rsidRPr="00935F1F">
        <w:t>4) достижения успеха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5. Верны ли следующие суждения о взаимодействии общества и природы?</w:t>
      </w:r>
    </w:p>
    <w:p w:rsidR="003711C5" w:rsidRPr="00935F1F" w:rsidRDefault="003711C5" w:rsidP="003711C5">
      <w:pPr>
        <w:jc w:val="both"/>
      </w:pPr>
      <w:r w:rsidRPr="00935F1F">
        <w:t>А. Своим воздействием на природу общество всегда наносит ей ущерб</w:t>
      </w:r>
    </w:p>
    <w:p w:rsidR="003711C5" w:rsidRPr="00935F1F" w:rsidRDefault="003711C5" w:rsidP="003711C5">
      <w:pPr>
        <w:jc w:val="both"/>
      </w:pPr>
      <w:r w:rsidRPr="00935F1F">
        <w:t>Б. Разрушение природной среды ведет к ухудшению здоровья людей, снижению качества их жизни</w:t>
      </w:r>
    </w:p>
    <w:p w:rsidR="003711C5" w:rsidRPr="00935F1F" w:rsidRDefault="003711C5" w:rsidP="003711C5">
      <w:r w:rsidRPr="00935F1F">
        <w:t>1) верно только</w:t>
      </w:r>
      <w:proofErr w:type="gramStart"/>
      <w:r w:rsidRPr="00935F1F">
        <w:t xml:space="preserve"> А</w:t>
      </w:r>
      <w:proofErr w:type="gramEnd"/>
    </w:p>
    <w:p w:rsidR="003711C5" w:rsidRPr="00935F1F" w:rsidRDefault="003711C5" w:rsidP="003711C5">
      <w:r w:rsidRPr="00935F1F">
        <w:t>2) верно только</w:t>
      </w:r>
      <w:proofErr w:type="gramStart"/>
      <w:r w:rsidRPr="00935F1F">
        <w:t xml:space="preserve"> Б</w:t>
      </w:r>
      <w:proofErr w:type="gramEnd"/>
    </w:p>
    <w:p w:rsidR="003711C5" w:rsidRPr="00935F1F" w:rsidRDefault="003711C5" w:rsidP="003711C5">
      <w:r w:rsidRPr="00935F1F">
        <w:t>3) верны оба суждения</w:t>
      </w:r>
    </w:p>
    <w:p w:rsidR="003711C5" w:rsidRPr="00935F1F" w:rsidRDefault="003711C5" w:rsidP="003711C5">
      <w:r w:rsidRPr="00935F1F">
        <w:t>4) оба суждения неверны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6. Ученые-обществоведы определяют общество как:</w:t>
      </w:r>
    </w:p>
    <w:p w:rsidR="003711C5" w:rsidRPr="00935F1F" w:rsidRDefault="003711C5" w:rsidP="003711C5">
      <w:pPr>
        <w:jc w:val="both"/>
      </w:pPr>
      <w:r w:rsidRPr="00935F1F">
        <w:t>1) естественную среду обитания человека</w:t>
      </w:r>
    </w:p>
    <w:p w:rsidR="003711C5" w:rsidRPr="00935F1F" w:rsidRDefault="003711C5" w:rsidP="003711C5">
      <w:pPr>
        <w:jc w:val="both"/>
      </w:pPr>
      <w:r w:rsidRPr="00935F1F">
        <w:t>2) обособившуюся от природы часть мира</w:t>
      </w:r>
    </w:p>
    <w:p w:rsidR="003711C5" w:rsidRPr="00935F1F" w:rsidRDefault="003711C5" w:rsidP="003711C5">
      <w:pPr>
        <w:jc w:val="both"/>
      </w:pPr>
      <w:r w:rsidRPr="00935F1F">
        <w:t>3) совокупность природных и социальных сил</w:t>
      </w:r>
    </w:p>
    <w:p w:rsidR="003711C5" w:rsidRPr="00935F1F" w:rsidRDefault="003711C5" w:rsidP="003711C5">
      <w:pPr>
        <w:jc w:val="both"/>
      </w:pPr>
      <w:r w:rsidRPr="00935F1F">
        <w:t>4) весь материальный мир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7. На протяжении всей жизни человек усваивает культуру общества, в котором живет и становится:</w:t>
      </w:r>
    </w:p>
    <w:p w:rsidR="003711C5" w:rsidRPr="00935F1F" w:rsidRDefault="003711C5" w:rsidP="003711C5">
      <w:pPr>
        <w:jc w:val="both"/>
      </w:pPr>
      <w:r w:rsidRPr="00935F1F">
        <w:t>1) индивидом</w:t>
      </w:r>
    </w:p>
    <w:p w:rsidR="003711C5" w:rsidRPr="00935F1F" w:rsidRDefault="003711C5" w:rsidP="003711C5">
      <w:pPr>
        <w:jc w:val="both"/>
      </w:pPr>
      <w:r w:rsidRPr="00935F1F">
        <w:t>2) личностью</w:t>
      </w:r>
    </w:p>
    <w:p w:rsidR="003711C5" w:rsidRPr="00935F1F" w:rsidRDefault="003711C5" w:rsidP="003711C5">
      <w:pPr>
        <w:jc w:val="both"/>
      </w:pPr>
      <w:r w:rsidRPr="00935F1F">
        <w:t>3) индивидуальностью</w:t>
      </w:r>
    </w:p>
    <w:p w:rsidR="003711C5" w:rsidRPr="00935F1F" w:rsidRDefault="003711C5" w:rsidP="003711C5">
      <w:pPr>
        <w:jc w:val="both"/>
      </w:pPr>
      <w:r w:rsidRPr="00935F1F">
        <w:t>4) гражданином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 xml:space="preserve">8. К признакам общества </w:t>
      </w:r>
      <w:r w:rsidRPr="00935F1F">
        <w:rPr>
          <w:b/>
          <w:u w:val="single"/>
        </w:rPr>
        <w:t>не</w:t>
      </w:r>
      <w:r w:rsidRPr="00935F1F">
        <w:rPr>
          <w:b/>
        </w:rPr>
        <w:t xml:space="preserve"> относится:</w:t>
      </w:r>
    </w:p>
    <w:p w:rsidR="003711C5" w:rsidRPr="00935F1F" w:rsidRDefault="003711C5" w:rsidP="003711C5">
      <w:r w:rsidRPr="00935F1F">
        <w:t>1) наличие названия и истории</w:t>
      </w:r>
    </w:p>
    <w:p w:rsidR="003711C5" w:rsidRPr="00935F1F" w:rsidRDefault="003711C5" w:rsidP="003711C5">
      <w:r w:rsidRPr="00935F1F">
        <w:t>2) наличие своей собственной территории</w:t>
      </w:r>
    </w:p>
    <w:p w:rsidR="003711C5" w:rsidRPr="00935F1F" w:rsidRDefault="003711C5" w:rsidP="003711C5">
      <w:r w:rsidRPr="00935F1F">
        <w:t xml:space="preserve">3) существует меньше средней продолжительности жизни </w:t>
      </w:r>
      <w:proofErr w:type="gramStart"/>
      <w:r w:rsidRPr="00935F1F">
        <w:t>определенного</w:t>
      </w:r>
      <w:proofErr w:type="gramEnd"/>
      <w:r w:rsidRPr="00935F1F">
        <w:t xml:space="preserve">     </w:t>
      </w:r>
    </w:p>
    <w:p w:rsidR="003711C5" w:rsidRPr="00935F1F" w:rsidRDefault="003711C5" w:rsidP="003711C5">
      <w:r w:rsidRPr="00935F1F">
        <w:t xml:space="preserve">     индивида</w:t>
      </w:r>
    </w:p>
    <w:p w:rsidR="003711C5" w:rsidRPr="00935F1F" w:rsidRDefault="003711C5" w:rsidP="003711C5">
      <w:r w:rsidRPr="00935F1F">
        <w:t xml:space="preserve">4) объединение общей системой ценностей 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9. Разлившаяся река затопила несколько населенных пунктов. Спасатели эвакуировали местных жителей. Этот пример иллюстрирует:</w:t>
      </w:r>
    </w:p>
    <w:p w:rsidR="003711C5" w:rsidRPr="00935F1F" w:rsidRDefault="003711C5" w:rsidP="003711C5">
      <w:r w:rsidRPr="00935F1F">
        <w:t>1) воздействие природы на жизнь общества</w:t>
      </w:r>
    </w:p>
    <w:p w:rsidR="003711C5" w:rsidRPr="00935F1F" w:rsidRDefault="003711C5" w:rsidP="003711C5">
      <w:r w:rsidRPr="00935F1F">
        <w:t>2) административное правонарушение</w:t>
      </w:r>
    </w:p>
    <w:p w:rsidR="003711C5" w:rsidRPr="00935F1F" w:rsidRDefault="003711C5" w:rsidP="003711C5">
      <w:r w:rsidRPr="00935F1F">
        <w:t>3) глобальные экологические проблемы</w:t>
      </w:r>
    </w:p>
    <w:p w:rsidR="003711C5" w:rsidRPr="00935F1F" w:rsidRDefault="003711C5" w:rsidP="003711C5">
      <w:r w:rsidRPr="00935F1F">
        <w:t>4) влияние культуры на жизнь общества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>10. Процесс усвоения культурных норм и усвоения социальных ролей называется процессом:</w:t>
      </w:r>
    </w:p>
    <w:p w:rsidR="00935F1F" w:rsidRPr="00935F1F" w:rsidRDefault="003711C5" w:rsidP="00935F1F">
      <w:r w:rsidRPr="00935F1F">
        <w:t>1) глобализации</w:t>
      </w:r>
      <w:r w:rsidR="00935F1F">
        <w:t xml:space="preserve">    </w:t>
      </w:r>
      <w:r w:rsidR="00935F1F" w:rsidRPr="00935F1F">
        <w:t>3) общения</w:t>
      </w:r>
    </w:p>
    <w:p w:rsidR="00935F1F" w:rsidRPr="00935F1F" w:rsidRDefault="003711C5" w:rsidP="00935F1F">
      <w:r w:rsidRPr="00935F1F">
        <w:t>2) социализации</w:t>
      </w:r>
      <w:r w:rsidR="00935F1F">
        <w:t xml:space="preserve">    </w:t>
      </w:r>
      <w:r w:rsidR="00935F1F" w:rsidRPr="00935F1F">
        <w:t>4) адаптации</w:t>
      </w:r>
    </w:p>
    <w:p w:rsidR="003711C5" w:rsidRPr="00935F1F" w:rsidRDefault="003711C5" w:rsidP="003711C5"/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lastRenderedPageBreak/>
        <w:t xml:space="preserve">11. </w:t>
      </w:r>
      <w:r w:rsidRPr="00935F1F">
        <w:t>Обособившаяся от природы, но тесно связанная с ней часть материального мира, состоящая из индивидуумов и включающая в себя способы взаимодействия людей и формы их объединения – это___________________ (впишите слово)</w:t>
      </w:r>
    </w:p>
    <w:p w:rsidR="003711C5" w:rsidRPr="00935F1F" w:rsidRDefault="003711C5" w:rsidP="003711C5">
      <w:pPr>
        <w:jc w:val="both"/>
        <w:rPr>
          <w:b/>
        </w:rPr>
      </w:pPr>
      <w:r w:rsidRPr="00935F1F">
        <w:rPr>
          <w:b/>
        </w:rPr>
        <w:t xml:space="preserve">12.Учитель, раскрывая </w:t>
      </w:r>
      <w:proofErr w:type="spellStart"/>
      <w:r w:rsidRPr="00935F1F">
        <w:rPr>
          <w:b/>
        </w:rPr>
        <w:t>биосоциальную</w:t>
      </w:r>
      <w:proofErr w:type="spellEnd"/>
      <w:r w:rsidRPr="00935F1F">
        <w:rPr>
          <w:b/>
        </w:rPr>
        <w:t xml:space="preserve"> сущность человека, охарактеризовал черты, которые роднят человека с животными, и черты, которые человека от животных отличают.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3711C5" w:rsidRPr="00935F1F" w:rsidRDefault="003711C5" w:rsidP="003711C5">
      <w:pPr>
        <w:jc w:val="both"/>
      </w:pPr>
      <w:r w:rsidRPr="00935F1F">
        <w:t>1) инстинкты и рефлексы</w:t>
      </w:r>
    </w:p>
    <w:p w:rsidR="003711C5" w:rsidRPr="00935F1F" w:rsidRDefault="003711C5" w:rsidP="003711C5">
      <w:pPr>
        <w:jc w:val="both"/>
      </w:pPr>
      <w:r w:rsidRPr="00935F1F">
        <w:t>2) сознание  и речь</w:t>
      </w:r>
    </w:p>
    <w:p w:rsidR="003711C5" w:rsidRPr="00935F1F" w:rsidRDefault="003711C5" w:rsidP="003711C5">
      <w:pPr>
        <w:jc w:val="both"/>
      </w:pPr>
      <w:r w:rsidRPr="00935F1F">
        <w:t>3) способность приспосабливаться к условиям окружающей среды</w:t>
      </w:r>
    </w:p>
    <w:p w:rsidR="003711C5" w:rsidRPr="00935F1F" w:rsidRDefault="003711C5" w:rsidP="003711C5">
      <w:pPr>
        <w:jc w:val="both"/>
        <w:rPr>
          <w:b/>
        </w:rPr>
      </w:pPr>
      <w:r w:rsidRPr="00935F1F">
        <w:t>4) способность к выдвижению целей и задач деятельности</w:t>
      </w:r>
    </w:p>
    <w:tbl>
      <w:tblPr>
        <w:tblStyle w:val="a5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3711C5" w:rsidRPr="00935F1F" w:rsidTr="002D21F1">
        <w:tc>
          <w:tcPr>
            <w:tcW w:w="4785" w:type="dxa"/>
            <w:gridSpan w:val="2"/>
          </w:tcPr>
          <w:p w:rsidR="003711C5" w:rsidRPr="00935F1F" w:rsidRDefault="003711C5" w:rsidP="002D21F1">
            <w:pPr>
              <w:jc w:val="center"/>
            </w:pPr>
            <w:r w:rsidRPr="00935F1F">
              <w:t>Черты сходства</w:t>
            </w:r>
          </w:p>
        </w:tc>
        <w:tc>
          <w:tcPr>
            <w:tcW w:w="4786" w:type="dxa"/>
            <w:gridSpan w:val="2"/>
          </w:tcPr>
          <w:p w:rsidR="003711C5" w:rsidRPr="00935F1F" w:rsidRDefault="003711C5" w:rsidP="002D21F1">
            <w:pPr>
              <w:jc w:val="center"/>
            </w:pPr>
            <w:r w:rsidRPr="00935F1F">
              <w:t>Черты отличия</w:t>
            </w:r>
          </w:p>
        </w:tc>
      </w:tr>
      <w:tr w:rsidR="003711C5" w:rsidRPr="00935F1F" w:rsidTr="002D21F1">
        <w:tc>
          <w:tcPr>
            <w:tcW w:w="2392" w:type="dxa"/>
          </w:tcPr>
          <w:p w:rsidR="003711C5" w:rsidRPr="00935F1F" w:rsidRDefault="003711C5" w:rsidP="002D21F1">
            <w:pPr>
              <w:jc w:val="both"/>
              <w:rPr>
                <w:b/>
              </w:rPr>
            </w:pPr>
          </w:p>
        </w:tc>
        <w:tc>
          <w:tcPr>
            <w:tcW w:w="2393" w:type="dxa"/>
          </w:tcPr>
          <w:p w:rsidR="003711C5" w:rsidRPr="00935F1F" w:rsidRDefault="003711C5" w:rsidP="002D21F1">
            <w:pPr>
              <w:jc w:val="both"/>
            </w:pPr>
          </w:p>
        </w:tc>
        <w:tc>
          <w:tcPr>
            <w:tcW w:w="2393" w:type="dxa"/>
          </w:tcPr>
          <w:p w:rsidR="003711C5" w:rsidRPr="00935F1F" w:rsidRDefault="003711C5" w:rsidP="002D21F1">
            <w:pPr>
              <w:jc w:val="both"/>
            </w:pPr>
          </w:p>
        </w:tc>
        <w:tc>
          <w:tcPr>
            <w:tcW w:w="2393" w:type="dxa"/>
          </w:tcPr>
          <w:p w:rsidR="003711C5" w:rsidRPr="00935F1F" w:rsidRDefault="003711C5" w:rsidP="002D21F1">
            <w:pPr>
              <w:jc w:val="both"/>
              <w:rPr>
                <w:b/>
              </w:rPr>
            </w:pPr>
          </w:p>
        </w:tc>
      </w:tr>
    </w:tbl>
    <w:p w:rsidR="002D0010" w:rsidRPr="00935F1F" w:rsidRDefault="002D0010" w:rsidP="002D00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35F1F">
        <w:rPr>
          <w:rFonts w:ascii="Times New Roman" w:hAnsi="Times New Roman" w:cs="Times New Roman"/>
          <w:b/>
          <w:sz w:val="24"/>
          <w:szCs w:val="24"/>
        </w:rPr>
        <w:t>13. Какой пример иллюстрирует влияние природных факторов на жизнь общества?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1) осушение долот для строительства автомобильной магистрали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2) изучение школьниками основ экологии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3) разрушение наводнением домов в посёлке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4) загрязнение озера сточными водами промышленного предприятия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35F1F">
        <w:rPr>
          <w:rFonts w:ascii="Times New Roman" w:hAnsi="Times New Roman" w:cs="Times New Roman"/>
          <w:b/>
          <w:sz w:val="24"/>
          <w:szCs w:val="24"/>
        </w:rPr>
        <w:t xml:space="preserve">14. Какой из перечисленных терминов </w:t>
      </w:r>
      <w:proofErr w:type="gramStart"/>
      <w:r w:rsidRPr="00935F1F">
        <w:rPr>
          <w:rFonts w:ascii="Times New Roman" w:hAnsi="Times New Roman" w:cs="Times New Roman"/>
          <w:b/>
          <w:sz w:val="24"/>
          <w:szCs w:val="24"/>
        </w:rPr>
        <w:t>используется</w:t>
      </w:r>
      <w:proofErr w:type="gramEnd"/>
      <w:r w:rsidRPr="00935F1F">
        <w:rPr>
          <w:rFonts w:ascii="Times New Roman" w:hAnsi="Times New Roman" w:cs="Times New Roman"/>
          <w:b/>
          <w:sz w:val="24"/>
          <w:szCs w:val="24"/>
        </w:rPr>
        <w:t xml:space="preserve"> прежде всего для характеристики экономической сферы?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1) демократия, президент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2) собственность, спрос, предложение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3) искусство, религия, наука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4) род, племя, нация.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35F1F">
        <w:rPr>
          <w:rFonts w:ascii="Times New Roman" w:hAnsi="Times New Roman" w:cs="Times New Roman"/>
          <w:b/>
          <w:sz w:val="24"/>
          <w:szCs w:val="24"/>
        </w:rPr>
        <w:t>15. Какие из перечисленных терминов используются в первую очередь при описании социальной сферы общества: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1) искусство, наука    3) группа, этнос</w:t>
      </w:r>
    </w:p>
    <w:p w:rsidR="002D0010" w:rsidRPr="00935F1F" w:rsidRDefault="002D0010" w:rsidP="002D0010">
      <w:pPr>
        <w:pStyle w:val="a6"/>
        <w:rPr>
          <w:rFonts w:ascii="Times New Roman" w:hAnsi="Times New Roman" w:cs="Times New Roman"/>
          <w:sz w:val="24"/>
          <w:szCs w:val="24"/>
        </w:rPr>
      </w:pPr>
      <w:r w:rsidRPr="00935F1F">
        <w:rPr>
          <w:rFonts w:ascii="Times New Roman" w:hAnsi="Times New Roman" w:cs="Times New Roman"/>
          <w:sz w:val="24"/>
          <w:szCs w:val="24"/>
        </w:rPr>
        <w:t>2) выборы, партия      4) производство, обмен</w:t>
      </w:r>
    </w:p>
    <w:p w:rsidR="002D0010" w:rsidRPr="00935F1F" w:rsidRDefault="00935F1F" w:rsidP="002D0010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935F1F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2D0010" w:rsidRPr="00935F1F">
        <w:rPr>
          <w:rFonts w:ascii="Times New Roman" w:hAnsi="Times New Roman"/>
          <w:b/>
          <w:sz w:val="24"/>
          <w:szCs w:val="24"/>
          <w:lang w:eastAsia="ru-RU"/>
        </w:rPr>
        <w:t>. Верны ли следующие суждения о науке?</w:t>
      </w:r>
    </w:p>
    <w:p w:rsidR="002D0010" w:rsidRPr="00935F1F" w:rsidRDefault="002D0010" w:rsidP="002D0010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935F1F">
        <w:rPr>
          <w:rFonts w:ascii="Times New Roman" w:hAnsi="Times New Roman"/>
          <w:sz w:val="24"/>
          <w:szCs w:val="24"/>
          <w:lang w:eastAsia="ru-RU"/>
        </w:rPr>
        <w:t>А. Наука – сфера человеческой деятельности, функцией которой является выработка и теоретическая систематизация объективных знаний о действительности.</w:t>
      </w:r>
    </w:p>
    <w:p w:rsidR="002D0010" w:rsidRPr="00935F1F" w:rsidRDefault="002D0010" w:rsidP="002D0010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935F1F">
        <w:rPr>
          <w:rFonts w:ascii="Times New Roman" w:hAnsi="Times New Roman"/>
          <w:sz w:val="24"/>
          <w:szCs w:val="24"/>
          <w:lang w:eastAsia="ru-RU"/>
        </w:rPr>
        <w:t>Б) Наука – одна их форм общественного познания.</w:t>
      </w:r>
    </w:p>
    <w:p w:rsidR="002D0010" w:rsidRPr="00935F1F" w:rsidRDefault="002D0010" w:rsidP="002D0010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935F1F">
        <w:rPr>
          <w:rFonts w:ascii="Times New Roman" w:hAnsi="Times New Roman"/>
          <w:sz w:val="24"/>
          <w:szCs w:val="24"/>
          <w:lang w:eastAsia="ru-RU"/>
        </w:rPr>
        <w:t>1) верно только</w:t>
      </w:r>
      <w:proofErr w:type="gramStart"/>
      <w:r w:rsidRPr="00935F1F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935F1F">
        <w:rPr>
          <w:rFonts w:ascii="Times New Roman" w:hAnsi="Times New Roman"/>
          <w:sz w:val="24"/>
          <w:szCs w:val="24"/>
          <w:lang w:eastAsia="ru-RU"/>
        </w:rPr>
        <w:t xml:space="preserve">     3) верны оба суждения</w:t>
      </w:r>
    </w:p>
    <w:p w:rsidR="002D0010" w:rsidRPr="00935F1F" w:rsidRDefault="002D0010" w:rsidP="002D0010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935F1F">
        <w:rPr>
          <w:rFonts w:ascii="Times New Roman" w:hAnsi="Times New Roman"/>
          <w:sz w:val="24"/>
          <w:szCs w:val="24"/>
          <w:lang w:eastAsia="ru-RU"/>
        </w:rPr>
        <w:t>2) верно только</w:t>
      </w:r>
      <w:proofErr w:type="gramStart"/>
      <w:r w:rsidRPr="00935F1F">
        <w:rPr>
          <w:rFonts w:ascii="Times New Roman" w:hAnsi="Times New Roman"/>
          <w:sz w:val="24"/>
          <w:szCs w:val="24"/>
          <w:lang w:eastAsia="ru-RU"/>
        </w:rPr>
        <w:t xml:space="preserve"> Б</w:t>
      </w:r>
      <w:proofErr w:type="gramEnd"/>
      <w:r w:rsidRPr="00935F1F">
        <w:rPr>
          <w:rFonts w:ascii="Times New Roman" w:hAnsi="Times New Roman"/>
          <w:sz w:val="24"/>
          <w:szCs w:val="24"/>
          <w:lang w:eastAsia="ru-RU"/>
        </w:rPr>
        <w:t xml:space="preserve">      4) оба суждения неверны</w:t>
      </w:r>
    </w:p>
    <w:p w:rsidR="002D0010" w:rsidRPr="00935F1F" w:rsidRDefault="00935F1F" w:rsidP="002D0010">
      <w:pPr>
        <w:spacing w:after="35" w:line="260" w:lineRule="atLeast"/>
        <w:jc w:val="both"/>
        <w:rPr>
          <w:b/>
        </w:rPr>
      </w:pPr>
      <w:r w:rsidRPr="00935F1F">
        <w:rPr>
          <w:b/>
        </w:rPr>
        <w:t>17</w:t>
      </w:r>
      <w:r w:rsidR="002D0010" w:rsidRPr="00935F1F">
        <w:rPr>
          <w:b/>
        </w:rPr>
        <w:t>. Пословица «В ком правды нет, в том и добра мало» относится к сфере:</w:t>
      </w:r>
    </w:p>
    <w:p w:rsidR="002D0010" w:rsidRPr="00935F1F" w:rsidRDefault="002D0010" w:rsidP="002D0010">
      <w:pPr>
        <w:spacing w:after="35" w:line="260" w:lineRule="atLeast"/>
        <w:jc w:val="both"/>
      </w:pPr>
      <w:r w:rsidRPr="00935F1F">
        <w:t>1) науки 2) искусства 3) образования 4) морали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D0010" w:rsidRPr="00935F1F" w:rsidTr="002D21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D0010" w:rsidRPr="00935F1F" w:rsidRDefault="00935F1F" w:rsidP="002D21F1">
            <w:pPr>
              <w:spacing w:after="35" w:line="260" w:lineRule="atLeast"/>
              <w:jc w:val="both"/>
              <w:rPr>
                <w:b/>
              </w:rPr>
            </w:pPr>
            <w:r w:rsidRPr="00935F1F">
              <w:rPr>
                <w:b/>
              </w:rPr>
              <w:t>18</w:t>
            </w:r>
            <w:r w:rsidR="002D0010" w:rsidRPr="00935F1F">
              <w:rPr>
                <w:b/>
              </w:rPr>
              <w:t xml:space="preserve">. Утверждение: </w:t>
            </w:r>
            <w:proofErr w:type="gramStart"/>
            <w:r w:rsidR="002D0010" w:rsidRPr="00935F1F">
              <w:rPr>
                <w:b/>
              </w:rPr>
              <w:t xml:space="preserve">«Поступай по отношению к другому так, как ты хочешь, чтобы поступали по отношению к тебе» </w:t>
            </w:r>
            <w:r w:rsidR="002D0010" w:rsidRPr="00935F1F">
              <w:t>представляет собой формулировку</w:t>
            </w:r>
            <w:proofErr w:type="gramEnd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D0010" w:rsidRPr="00935F1F" w:rsidTr="002D21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0010" w:rsidRPr="00935F1F" w:rsidRDefault="002D0010" w:rsidP="002D21F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2D0010" w:rsidRPr="00935F1F" w:rsidRDefault="002D0010" w:rsidP="002D21F1"/>
        </w:tc>
      </w:tr>
      <w:tr w:rsidR="002D0010" w:rsidRPr="00935F1F" w:rsidTr="002D21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2D0010" w:rsidRPr="00935F1F" w:rsidTr="002D21F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r w:rsidRPr="00935F1F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 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«золотого правила нравственности»</w:t>
                  </w:r>
                </w:p>
              </w:tc>
            </w:tr>
            <w:tr w:rsidR="002D0010" w:rsidRPr="00935F1F" w:rsidTr="002D21F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r w:rsidRPr="00935F1F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 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права на личную неприкосновенность</w:t>
                  </w:r>
                </w:p>
              </w:tc>
            </w:tr>
            <w:tr w:rsidR="002D0010" w:rsidRPr="00935F1F" w:rsidTr="002D21F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r w:rsidRPr="00935F1F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 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права на свободу совести</w:t>
                  </w:r>
                </w:p>
              </w:tc>
            </w:tr>
            <w:tr w:rsidR="002D0010" w:rsidRPr="00935F1F" w:rsidTr="002D21F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r w:rsidRPr="00935F1F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 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D0010" w:rsidRPr="00935F1F" w:rsidRDefault="002D0010" w:rsidP="002D21F1">
                  <w:pPr>
                    <w:pStyle w:val="a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5F1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принципа правового государства</w:t>
                  </w:r>
                </w:p>
              </w:tc>
            </w:tr>
          </w:tbl>
          <w:p w:rsidR="002D0010" w:rsidRPr="00935F1F" w:rsidRDefault="002D0010" w:rsidP="002D21F1"/>
        </w:tc>
      </w:tr>
    </w:tbl>
    <w:p w:rsidR="00935F1F" w:rsidRPr="00935F1F" w:rsidRDefault="00935F1F" w:rsidP="003711C5">
      <w:r w:rsidRPr="00935F1F">
        <w:rPr>
          <w:b/>
        </w:rPr>
        <w:t>19</w:t>
      </w:r>
      <w:r w:rsidR="002D0010" w:rsidRPr="00935F1F">
        <w:rPr>
          <w:b/>
        </w:rPr>
        <w:t>.</w:t>
      </w:r>
      <w:r w:rsidR="002D0010" w:rsidRPr="00935F1F">
        <w:t xml:space="preserve"> Принцип мировоззрения, основанный на убеждении, что человек является высшей общественной ценностью, на уверенности в способности человека к неограниченному развитию и самореализации всех его сил, способностей</w:t>
      </w:r>
      <w:r w:rsidRPr="00935F1F">
        <w:t xml:space="preserve"> и талантов, называется__________________________________(впишите слово)</w:t>
      </w:r>
    </w:p>
    <w:p w:rsidR="00935F1F" w:rsidRPr="00935F1F" w:rsidRDefault="00935F1F" w:rsidP="00935F1F"/>
    <w:p w:rsidR="00935F1F" w:rsidRPr="00935F1F" w:rsidRDefault="00935F1F" w:rsidP="00935F1F">
      <w:r w:rsidRPr="00FF4C33">
        <w:rPr>
          <w:b/>
        </w:rPr>
        <w:t>В 1. 20.</w:t>
      </w:r>
      <w:r w:rsidRPr="00935F1F">
        <w:t xml:space="preserve"> Дайте определение понятию «образование»</w:t>
      </w:r>
      <w:proofErr w:type="gramStart"/>
      <w:r w:rsidRPr="00935F1F">
        <w:t xml:space="preserve"> .</w:t>
      </w:r>
      <w:proofErr w:type="gramEnd"/>
      <w:r w:rsidRPr="00935F1F">
        <w:t>Как организована система образования в Российской федерации?</w:t>
      </w:r>
    </w:p>
    <w:p w:rsidR="006F5C62" w:rsidRPr="00935F1F" w:rsidRDefault="00935F1F" w:rsidP="00935F1F">
      <w:r w:rsidRPr="00FF4C33">
        <w:rPr>
          <w:b/>
        </w:rPr>
        <w:t>В 2. 20</w:t>
      </w:r>
      <w:r w:rsidRPr="00935F1F">
        <w:t>. Что такое глобальные проблемы современности? Какие глобальные проблемы вы можете назвать?</w:t>
      </w:r>
    </w:p>
    <w:sectPr w:rsidR="006F5C62" w:rsidRPr="00935F1F" w:rsidSect="00935F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11C5"/>
    <w:rsid w:val="00007670"/>
    <w:rsid w:val="00014808"/>
    <w:rsid w:val="00014DEF"/>
    <w:rsid w:val="00021222"/>
    <w:rsid w:val="00023F00"/>
    <w:rsid w:val="00025306"/>
    <w:rsid w:val="00026724"/>
    <w:rsid w:val="000276E3"/>
    <w:rsid w:val="00032700"/>
    <w:rsid w:val="0003496F"/>
    <w:rsid w:val="0003599B"/>
    <w:rsid w:val="00052838"/>
    <w:rsid w:val="00053CA0"/>
    <w:rsid w:val="0005504B"/>
    <w:rsid w:val="00060CBC"/>
    <w:rsid w:val="000668BF"/>
    <w:rsid w:val="000668E9"/>
    <w:rsid w:val="00070E77"/>
    <w:rsid w:val="000756BA"/>
    <w:rsid w:val="00076D4B"/>
    <w:rsid w:val="000770EA"/>
    <w:rsid w:val="000856B6"/>
    <w:rsid w:val="000919BB"/>
    <w:rsid w:val="000930FB"/>
    <w:rsid w:val="00094677"/>
    <w:rsid w:val="00096C7D"/>
    <w:rsid w:val="00097C6D"/>
    <w:rsid w:val="00097D56"/>
    <w:rsid w:val="000A145D"/>
    <w:rsid w:val="000A16B9"/>
    <w:rsid w:val="000A3B2C"/>
    <w:rsid w:val="000A3DE9"/>
    <w:rsid w:val="000A459A"/>
    <w:rsid w:val="000A4DBA"/>
    <w:rsid w:val="000A6450"/>
    <w:rsid w:val="000A7ED5"/>
    <w:rsid w:val="000B3685"/>
    <w:rsid w:val="000B637F"/>
    <w:rsid w:val="000C537E"/>
    <w:rsid w:val="000C5399"/>
    <w:rsid w:val="000D0AFC"/>
    <w:rsid w:val="000D7243"/>
    <w:rsid w:val="000E1F54"/>
    <w:rsid w:val="000E284A"/>
    <w:rsid w:val="000E3309"/>
    <w:rsid w:val="000E3A43"/>
    <w:rsid w:val="000E52D8"/>
    <w:rsid w:val="000F17B7"/>
    <w:rsid w:val="000F2D32"/>
    <w:rsid w:val="0011171B"/>
    <w:rsid w:val="00112086"/>
    <w:rsid w:val="001131BF"/>
    <w:rsid w:val="00114922"/>
    <w:rsid w:val="00116927"/>
    <w:rsid w:val="001216C5"/>
    <w:rsid w:val="00121EE3"/>
    <w:rsid w:val="00124394"/>
    <w:rsid w:val="00134E23"/>
    <w:rsid w:val="001360FB"/>
    <w:rsid w:val="00140F6F"/>
    <w:rsid w:val="001434A5"/>
    <w:rsid w:val="00145366"/>
    <w:rsid w:val="00151E1F"/>
    <w:rsid w:val="0015324C"/>
    <w:rsid w:val="0015478F"/>
    <w:rsid w:val="00154A69"/>
    <w:rsid w:val="00156212"/>
    <w:rsid w:val="00161564"/>
    <w:rsid w:val="00161571"/>
    <w:rsid w:val="001649A1"/>
    <w:rsid w:val="00165503"/>
    <w:rsid w:val="00165BF2"/>
    <w:rsid w:val="00166F4C"/>
    <w:rsid w:val="00173274"/>
    <w:rsid w:val="001738F9"/>
    <w:rsid w:val="00174E70"/>
    <w:rsid w:val="00175F6F"/>
    <w:rsid w:val="00185A07"/>
    <w:rsid w:val="001874C0"/>
    <w:rsid w:val="00190A72"/>
    <w:rsid w:val="001971DB"/>
    <w:rsid w:val="001A2E39"/>
    <w:rsid w:val="001A50F7"/>
    <w:rsid w:val="001A624C"/>
    <w:rsid w:val="001A7F0A"/>
    <w:rsid w:val="001B5E96"/>
    <w:rsid w:val="001C7873"/>
    <w:rsid w:val="001D3B5C"/>
    <w:rsid w:val="001D525E"/>
    <w:rsid w:val="001D5E73"/>
    <w:rsid w:val="001E0FED"/>
    <w:rsid w:val="001E253C"/>
    <w:rsid w:val="001E328F"/>
    <w:rsid w:val="001F1188"/>
    <w:rsid w:val="001F7DC7"/>
    <w:rsid w:val="00202C2D"/>
    <w:rsid w:val="00205128"/>
    <w:rsid w:val="0020640F"/>
    <w:rsid w:val="00210FFE"/>
    <w:rsid w:val="002111FE"/>
    <w:rsid w:val="00211531"/>
    <w:rsid w:val="0021598E"/>
    <w:rsid w:val="00217240"/>
    <w:rsid w:val="002172F4"/>
    <w:rsid w:val="0022053A"/>
    <w:rsid w:val="00226298"/>
    <w:rsid w:val="00227010"/>
    <w:rsid w:val="00233903"/>
    <w:rsid w:val="00234248"/>
    <w:rsid w:val="00235B1B"/>
    <w:rsid w:val="0023624C"/>
    <w:rsid w:val="002400A6"/>
    <w:rsid w:val="002424D4"/>
    <w:rsid w:val="002425D5"/>
    <w:rsid w:val="002426C4"/>
    <w:rsid w:val="00244B9B"/>
    <w:rsid w:val="00244E50"/>
    <w:rsid w:val="00246A51"/>
    <w:rsid w:val="0025067D"/>
    <w:rsid w:val="0025129A"/>
    <w:rsid w:val="00254CD9"/>
    <w:rsid w:val="00255F1D"/>
    <w:rsid w:val="002629CE"/>
    <w:rsid w:val="0026359C"/>
    <w:rsid w:val="00263DF1"/>
    <w:rsid w:val="00264311"/>
    <w:rsid w:val="00264686"/>
    <w:rsid w:val="002658E8"/>
    <w:rsid w:val="00265C01"/>
    <w:rsid w:val="002669D5"/>
    <w:rsid w:val="00266B89"/>
    <w:rsid w:val="00274084"/>
    <w:rsid w:val="00277D6E"/>
    <w:rsid w:val="0028115B"/>
    <w:rsid w:val="00284E65"/>
    <w:rsid w:val="00285494"/>
    <w:rsid w:val="00287992"/>
    <w:rsid w:val="00287A08"/>
    <w:rsid w:val="00290088"/>
    <w:rsid w:val="00292807"/>
    <w:rsid w:val="00293B17"/>
    <w:rsid w:val="00296305"/>
    <w:rsid w:val="002A06DA"/>
    <w:rsid w:val="002A1FE5"/>
    <w:rsid w:val="002A438C"/>
    <w:rsid w:val="002A4C03"/>
    <w:rsid w:val="002B02E1"/>
    <w:rsid w:val="002C10E3"/>
    <w:rsid w:val="002C20C0"/>
    <w:rsid w:val="002C23F9"/>
    <w:rsid w:val="002C4283"/>
    <w:rsid w:val="002C4A18"/>
    <w:rsid w:val="002D0010"/>
    <w:rsid w:val="002D3031"/>
    <w:rsid w:val="002D319F"/>
    <w:rsid w:val="002D4500"/>
    <w:rsid w:val="002D554C"/>
    <w:rsid w:val="002D57EC"/>
    <w:rsid w:val="002E2406"/>
    <w:rsid w:val="002E2A67"/>
    <w:rsid w:val="002E4C20"/>
    <w:rsid w:val="002F2A1B"/>
    <w:rsid w:val="00300DB1"/>
    <w:rsid w:val="00301CA2"/>
    <w:rsid w:val="00303F08"/>
    <w:rsid w:val="0030526B"/>
    <w:rsid w:val="0030555B"/>
    <w:rsid w:val="00307B7D"/>
    <w:rsid w:val="00316200"/>
    <w:rsid w:val="0032051C"/>
    <w:rsid w:val="00323F8A"/>
    <w:rsid w:val="003265A7"/>
    <w:rsid w:val="003334E4"/>
    <w:rsid w:val="0033494E"/>
    <w:rsid w:val="00335321"/>
    <w:rsid w:val="00335CDB"/>
    <w:rsid w:val="0034620D"/>
    <w:rsid w:val="00352123"/>
    <w:rsid w:val="00352701"/>
    <w:rsid w:val="00353B29"/>
    <w:rsid w:val="003579E7"/>
    <w:rsid w:val="003627BA"/>
    <w:rsid w:val="0036549B"/>
    <w:rsid w:val="003657BB"/>
    <w:rsid w:val="00365CCE"/>
    <w:rsid w:val="00370AE2"/>
    <w:rsid w:val="003711C5"/>
    <w:rsid w:val="00374AB1"/>
    <w:rsid w:val="003835CC"/>
    <w:rsid w:val="003838B6"/>
    <w:rsid w:val="00384BC7"/>
    <w:rsid w:val="003868E7"/>
    <w:rsid w:val="00387F6D"/>
    <w:rsid w:val="00390542"/>
    <w:rsid w:val="003906AC"/>
    <w:rsid w:val="003914DA"/>
    <w:rsid w:val="0039434D"/>
    <w:rsid w:val="00396465"/>
    <w:rsid w:val="003A0913"/>
    <w:rsid w:val="003A3B6B"/>
    <w:rsid w:val="003A45E7"/>
    <w:rsid w:val="003B62BC"/>
    <w:rsid w:val="003B7CF6"/>
    <w:rsid w:val="003C096C"/>
    <w:rsid w:val="003C0F0B"/>
    <w:rsid w:val="003C26DD"/>
    <w:rsid w:val="003C2D21"/>
    <w:rsid w:val="003D1385"/>
    <w:rsid w:val="003D26DC"/>
    <w:rsid w:val="003D633A"/>
    <w:rsid w:val="003D65AB"/>
    <w:rsid w:val="003D6672"/>
    <w:rsid w:val="003D6B42"/>
    <w:rsid w:val="003D6ED0"/>
    <w:rsid w:val="003E2A12"/>
    <w:rsid w:val="003E3412"/>
    <w:rsid w:val="003E5F16"/>
    <w:rsid w:val="003E606C"/>
    <w:rsid w:val="003E6B63"/>
    <w:rsid w:val="003F0558"/>
    <w:rsid w:val="003F1581"/>
    <w:rsid w:val="003F36E8"/>
    <w:rsid w:val="003F47CA"/>
    <w:rsid w:val="003F56FF"/>
    <w:rsid w:val="003F6820"/>
    <w:rsid w:val="003F77A6"/>
    <w:rsid w:val="003F7AA3"/>
    <w:rsid w:val="00403302"/>
    <w:rsid w:val="00404B36"/>
    <w:rsid w:val="00407676"/>
    <w:rsid w:val="00411AB3"/>
    <w:rsid w:val="004168A6"/>
    <w:rsid w:val="0042401B"/>
    <w:rsid w:val="004243E1"/>
    <w:rsid w:val="00430868"/>
    <w:rsid w:val="004331CB"/>
    <w:rsid w:val="00434C94"/>
    <w:rsid w:val="00437D34"/>
    <w:rsid w:val="0044098C"/>
    <w:rsid w:val="00440BAD"/>
    <w:rsid w:val="00442C44"/>
    <w:rsid w:val="00444B7C"/>
    <w:rsid w:val="00451120"/>
    <w:rsid w:val="00452EA9"/>
    <w:rsid w:val="004553B9"/>
    <w:rsid w:val="00461261"/>
    <w:rsid w:val="00464207"/>
    <w:rsid w:val="00467131"/>
    <w:rsid w:val="00471FAC"/>
    <w:rsid w:val="0047505F"/>
    <w:rsid w:val="004757D7"/>
    <w:rsid w:val="00475FC4"/>
    <w:rsid w:val="00476F24"/>
    <w:rsid w:val="00482128"/>
    <w:rsid w:val="00484859"/>
    <w:rsid w:val="00484A6A"/>
    <w:rsid w:val="004A2E31"/>
    <w:rsid w:val="004A3625"/>
    <w:rsid w:val="004A4F9E"/>
    <w:rsid w:val="004A5059"/>
    <w:rsid w:val="004A56A1"/>
    <w:rsid w:val="004A6AEF"/>
    <w:rsid w:val="004B34D6"/>
    <w:rsid w:val="004B5506"/>
    <w:rsid w:val="004B7C1C"/>
    <w:rsid w:val="004C0937"/>
    <w:rsid w:val="004C0CFD"/>
    <w:rsid w:val="004C19BF"/>
    <w:rsid w:val="004C5F0B"/>
    <w:rsid w:val="004D530F"/>
    <w:rsid w:val="004D71FC"/>
    <w:rsid w:val="004E18E9"/>
    <w:rsid w:val="004E1CAA"/>
    <w:rsid w:val="004E3CE1"/>
    <w:rsid w:val="004E5714"/>
    <w:rsid w:val="004E623D"/>
    <w:rsid w:val="004E6E2D"/>
    <w:rsid w:val="004E72B0"/>
    <w:rsid w:val="004F47A4"/>
    <w:rsid w:val="004F4B58"/>
    <w:rsid w:val="004F75F7"/>
    <w:rsid w:val="004F7E1D"/>
    <w:rsid w:val="00500319"/>
    <w:rsid w:val="00501DFB"/>
    <w:rsid w:val="00505302"/>
    <w:rsid w:val="005207A1"/>
    <w:rsid w:val="0052104C"/>
    <w:rsid w:val="005216DA"/>
    <w:rsid w:val="00521988"/>
    <w:rsid w:val="00536AEB"/>
    <w:rsid w:val="005412EF"/>
    <w:rsid w:val="00542EBE"/>
    <w:rsid w:val="00544118"/>
    <w:rsid w:val="005475F7"/>
    <w:rsid w:val="0055539D"/>
    <w:rsid w:val="00556F06"/>
    <w:rsid w:val="00563489"/>
    <w:rsid w:val="00565B58"/>
    <w:rsid w:val="00566260"/>
    <w:rsid w:val="00570173"/>
    <w:rsid w:val="00573063"/>
    <w:rsid w:val="00585B81"/>
    <w:rsid w:val="00587D65"/>
    <w:rsid w:val="0059006B"/>
    <w:rsid w:val="00591812"/>
    <w:rsid w:val="005926B4"/>
    <w:rsid w:val="00595419"/>
    <w:rsid w:val="00595809"/>
    <w:rsid w:val="00596BB8"/>
    <w:rsid w:val="005A1393"/>
    <w:rsid w:val="005A1A15"/>
    <w:rsid w:val="005A1E38"/>
    <w:rsid w:val="005A2F72"/>
    <w:rsid w:val="005A44B5"/>
    <w:rsid w:val="005A57C2"/>
    <w:rsid w:val="005A743B"/>
    <w:rsid w:val="005B28FA"/>
    <w:rsid w:val="005B5951"/>
    <w:rsid w:val="005C1A02"/>
    <w:rsid w:val="005C21C6"/>
    <w:rsid w:val="005C4AD8"/>
    <w:rsid w:val="005C4ECC"/>
    <w:rsid w:val="005C58E4"/>
    <w:rsid w:val="005C6637"/>
    <w:rsid w:val="005D20C1"/>
    <w:rsid w:val="005D2CCA"/>
    <w:rsid w:val="005D30AF"/>
    <w:rsid w:val="005E59A3"/>
    <w:rsid w:val="005F1B73"/>
    <w:rsid w:val="005F44ED"/>
    <w:rsid w:val="005F60A1"/>
    <w:rsid w:val="005F7850"/>
    <w:rsid w:val="00607E3C"/>
    <w:rsid w:val="006120C8"/>
    <w:rsid w:val="00612EEF"/>
    <w:rsid w:val="0061559E"/>
    <w:rsid w:val="0061615A"/>
    <w:rsid w:val="00616713"/>
    <w:rsid w:val="006170BF"/>
    <w:rsid w:val="0062096F"/>
    <w:rsid w:val="00624B7D"/>
    <w:rsid w:val="00625651"/>
    <w:rsid w:val="00626B21"/>
    <w:rsid w:val="006303F6"/>
    <w:rsid w:val="00632083"/>
    <w:rsid w:val="00633C1D"/>
    <w:rsid w:val="006353AA"/>
    <w:rsid w:val="00640F2C"/>
    <w:rsid w:val="00641268"/>
    <w:rsid w:val="006519B2"/>
    <w:rsid w:val="00651CE4"/>
    <w:rsid w:val="00652DFF"/>
    <w:rsid w:val="00653F31"/>
    <w:rsid w:val="00661151"/>
    <w:rsid w:val="00667841"/>
    <w:rsid w:val="006746AB"/>
    <w:rsid w:val="00675667"/>
    <w:rsid w:val="00675FB7"/>
    <w:rsid w:val="0067621B"/>
    <w:rsid w:val="006813B2"/>
    <w:rsid w:val="00681FB5"/>
    <w:rsid w:val="00686912"/>
    <w:rsid w:val="00692447"/>
    <w:rsid w:val="00695C24"/>
    <w:rsid w:val="006A0EC5"/>
    <w:rsid w:val="006A1622"/>
    <w:rsid w:val="006A36CC"/>
    <w:rsid w:val="006A373A"/>
    <w:rsid w:val="006B47EF"/>
    <w:rsid w:val="006B7B56"/>
    <w:rsid w:val="006C0BFA"/>
    <w:rsid w:val="006C5C5B"/>
    <w:rsid w:val="006C662F"/>
    <w:rsid w:val="006C6DA8"/>
    <w:rsid w:val="006C6FB5"/>
    <w:rsid w:val="006C75E5"/>
    <w:rsid w:val="006D0708"/>
    <w:rsid w:val="006D110C"/>
    <w:rsid w:val="006D259D"/>
    <w:rsid w:val="006D2F03"/>
    <w:rsid w:val="006E497A"/>
    <w:rsid w:val="006E7BFC"/>
    <w:rsid w:val="006F16D5"/>
    <w:rsid w:val="006F46E2"/>
    <w:rsid w:val="006F5956"/>
    <w:rsid w:val="006F5C62"/>
    <w:rsid w:val="00701363"/>
    <w:rsid w:val="00705E8E"/>
    <w:rsid w:val="0070662A"/>
    <w:rsid w:val="0072152B"/>
    <w:rsid w:val="00722D75"/>
    <w:rsid w:val="007309D8"/>
    <w:rsid w:val="007314A8"/>
    <w:rsid w:val="00734972"/>
    <w:rsid w:val="00735F91"/>
    <w:rsid w:val="00736AEB"/>
    <w:rsid w:val="00741FFD"/>
    <w:rsid w:val="007425F6"/>
    <w:rsid w:val="00744DF8"/>
    <w:rsid w:val="00745CCC"/>
    <w:rsid w:val="00750034"/>
    <w:rsid w:val="00755F1E"/>
    <w:rsid w:val="00756009"/>
    <w:rsid w:val="00765B7B"/>
    <w:rsid w:val="00770437"/>
    <w:rsid w:val="00770FA0"/>
    <w:rsid w:val="00771D25"/>
    <w:rsid w:val="00772A44"/>
    <w:rsid w:val="00774B38"/>
    <w:rsid w:val="00782D79"/>
    <w:rsid w:val="0078399A"/>
    <w:rsid w:val="0078545C"/>
    <w:rsid w:val="007868C9"/>
    <w:rsid w:val="00790EF1"/>
    <w:rsid w:val="00797A1B"/>
    <w:rsid w:val="00797D77"/>
    <w:rsid w:val="007A27BF"/>
    <w:rsid w:val="007A5446"/>
    <w:rsid w:val="007B6047"/>
    <w:rsid w:val="007B69F1"/>
    <w:rsid w:val="007C182C"/>
    <w:rsid w:val="007C2EE3"/>
    <w:rsid w:val="007C3A3D"/>
    <w:rsid w:val="007C64BF"/>
    <w:rsid w:val="007D1A46"/>
    <w:rsid w:val="007E03EB"/>
    <w:rsid w:val="007E1D99"/>
    <w:rsid w:val="007E342F"/>
    <w:rsid w:val="007E679E"/>
    <w:rsid w:val="007F1382"/>
    <w:rsid w:val="00802132"/>
    <w:rsid w:val="00805DDE"/>
    <w:rsid w:val="00806074"/>
    <w:rsid w:val="00813D52"/>
    <w:rsid w:val="00814BCA"/>
    <w:rsid w:val="00814CD1"/>
    <w:rsid w:val="00817244"/>
    <w:rsid w:val="0082145B"/>
    <w:rsid w:val="00821BEF"/>
    <w:rsid w:val="00821CAF"/>
    <w:rsid w:val="00822A85"/>
    <w:rsid w:val="00832210"/>
    <w:rsid w:val="0083275C"/>
    <w:rsid w:val="00834ABF"/>
    <w:rsid w:val="0083784E"/>
    <w:rsid w:val="00837EE3"/>
    <w:rsid w:val="00843DEF"/>
    <w:rsid w:val="00851F62"/>
    <w:rsid w:val="00852C78"/>
    <w:rsid w:val="00853D7A"/>
    <w:rsid w:val="00862815"/>
    <w:rsid w:val="00862DA8"/>
    <w:rsid w:val="008808B6"/>
    <w:rsid w:val="0088434C"/>
    <w:rsid w:val="008853CD"/>
    <w:rsid w:val="008853F0"/>
    <w:rsid w:val="00885918"/>
    <w:rsid w:val="00890611"/>
    <w:rsid w:val="00892030"/>
    <w:rsid w:val="00893D95"/>
    <w:rsid w:val="008A0E2F"/>
    <w:rsid w:val="008A1FDD"/>
    <w:rsid w:val="008A235F"/>
    <w:rsid w:val="008A2FC4"/>
    <w:rsid w:val="008A356A"/>
    <w:rsid w:val="008A58EA"/>
    <w:rsid w:val="008B2541"/>
    <w:rsid w:val="008B6F27"/>
    <w:rsid w:val="008C00CF"/>
    <w:rsid w:val="008C441F"/>
    <w:rsid w:val="008D185C"/>
    <w:rsid w:val="008D2BD0"/>
    <w:rsid w:val="008D2EB5"/>
    <w:rsid w:val="008D4C43"/>
    <w:rsid w:val="008D5EFF"/>
    <w:rsid w:val="008E4D02"/>
    <w:rsid w:val="008E6AAE"/>
    <w:rsid w:val="008F2D35"/>
    <w:rsid w:val="008F6E91"/>
    <w:rsid w:val="008F6F4F"/>
    <w:rsid w:val="0090408C"/>
    <w:rsid w:val="00920212"/>
    <w:rsid w:val="009344B5"/>
    <w:rsid w:val="00935F1F"/>
    <w:rsid w:val="00935F2B"/>
    <w:rsid w:val="009372FC"/>
    <w:rsid w:val="009435F8"/>
    <w:rsid w:val="00944693"/>
    <w:rsid w:val="009451FB"/>
    <w:rsid w:val="00945B3D"/>
    <w:rsid w:val="0095014D"/>
    <w:rsid w:val="0095193E"/>
    <w:rsid w:val="00955BFE"/>
    <w:rsid w:val="00956298"/>
    <w:rsid w:val="00956913"/>
    <w:rsid w:val="00957BA5"/>
    <w:rsid w:val="00973E0C"/>
    <w:rsid w:val="00980366"/>
    <w:rsid w:val="00983551"/>
    <w:rsid w:val="00983DF4"/>
    <w:rsid w:val="00984AC0"/>
    <w:rsid w:val="0098538E"/>
    <w:rsid w:val="00986670"/>
    <w:rsid w:val="00991E2E"/>
    <w:rsid w:val="009969E5"/>
    <w:rsid w:val="009A12EA"/>
    <w:rsid w:val="009A269E"/>
    <w:rsid w:val="009A4108"/>
    <w:rsid w:val="009B0AD7"/>
    <w:rsid w:val="009B28BE"/>
    <w:rsid w:val="009B324C"/>
    <w:rsid w:val="009B5056"/>
    <w:rsid w:val="009B6C5A"/>
    <w:rsid w:val="009C0D1A"/>
    <w:rsid w:val="009D0A94"/>
    <w:rsid w:val="009D1E1B"/>
    <w:rsid w:val="009D272F"/>
    <w:rsid w:val="009E3E50"/>
    <w:rsid w:val="009E4823"/>
    <w:rsid w:val="009F114A"/>
    <w:rsid w:val="00A03BDB"/>
    <w:rsid w:val="00A0647B"/>
    <w:rsid w:val="00A07261"/>
    <w:rsid w:val="00A200C7"/>
    <w:rsid w:val="00A20390"/>
    <w:rsid w:val="00A23FD6"/>
    <w:rsid w:val="00A25125"/>
    <w:rsid w:val="00A2638C"/>
    <w:rsid w:val="00A30371"/>
    <w:rsid w:val="00A3287C"/>
    <w:rsid w:val="00A37F86"/>
    <w:rsid w:val="00A402E5"/>
    <w:rsid w:val="00A411C3"/>
    <w:rsid w:val="00A4178D"/>
    <w:rsid w:val="00A45956"/>
    <w:rsid w:val="00A46638"/>
    <w:rsid w:val="00A505E2"/>
    <w:rsid w:val="00A50D81"/>
    <w:rsid w:val="00A52E3A"/>
    <w:rsid w:val="00A55524"/>
    <w:rsid w:val="00A55C9A"/>
    <w:rsid w:val="00A6423B"/>
    <w:rsid w:val="00A6512F"/>
    <w:rsid w:val="00A65C22"/>
    <w:rsid w:val="00A67C43"/>
    <w:rsid w:val="00A72E9B"/>
    <w:rsid w:val="00A74169"/>
    <w:rsid w:val="00A75840"/>
    <w:rsid w:val="00A77CAB"/>
    <w:rsid w:val="00A833A4"/>
    <w:rsid w:val="00A8459B"/>
    <w:rsid w:val="00A87704"/>
    <w:rsid w:val="00A950D1"/>
    <w:rsid w:val="00A951A8"/>
    <w:rsid w:val="00AA1C1A"/>
    <w:rsid w:val="00AA559F"/>
    <w:rsid w:val="00AB16FF"/>
    <w:rsid w:val="00AB4A74"/>
    <w:rsid w:val="00AB5527"/>
    <w:rsid w:val="00AC57AA"/>
    <w:rsid w:val="00AC67EB"/>
    <w:rsid w:val="00AD3B67"/>
    <w:rsid w:val="00AE1CDD"/>
    <w:rsid w:val="00AE33A4"/>
    <w:rsid w:val="00AE5C68"/>
    <w:rsid w:val="00AF4305"/>
    <w:rsid w:val="00AF4BFE"/>
    <w:rsid w:val="00AF6672"/>
    <w:rsid w:val="00B00EF7"/>
    <w:rsid w:val="00B016CB"/>
    <w:rsid w:val="00B01B27"/>
    <w:rsid w:val="00B02061"/>
    <w:rsid w:val="00B11D0F"/>
    <w:rsid w:val="00B12CC7"/>
    <w:rsid w:val="00B136EB"/>
    <w:rsid w:val="00B22B12"/>
    <w:rsid w:val="00B2351A"/>
    <w:rsid w:val="00B329C3"/>
    <w:rsid w:val="00B3653C"/>
    <w:rsid w:val="00B369AB"/>
    <w:rsid w:val="00B36A1B"/>
    <w:rsid w:val="00B44491"/>
    <w:rsid w:val="00B45BCD"/>
    <w:rsid w:val="00B54964"/>
    <w:rsid w:val="00B54BCA"/>
    <w:rsid w:val="00B559E8"/>
    <w:rsid w:val="00B563B5"/>
    <w:rsid w:val="00B6346B"/>
    <w:rsid w:val="00B66088"/>
    <w:rsid w:val="00B665B6"/>
    <w:rsid w:val="00B7275C"/>
    <w:rsid w:val="00B76309"/>
    <w:rsid w:val="00B87474"/>
    <w:rsid w:val="00B96707"/>
    <w:rsid w:val="00B9695E"/>
    <w:rsid w:val="00BA6AC4"/>
    <w:rsid w:val="00BA78CC"/>
    <w:rsid w:val="00BA7E1C"/>
    <w:rsid w:val="00BB2823"/>
    <w:rsid w:val="00BB568F"/>
    <w:rsid w:val="00BC0627"/>
    <w:rsid w:val="00BC312D"/>
    <w:rsid w:val="00BC4070"/>
    <w:rsid w:val="00BC4AA0"/>
    <w:rsid w:val="00BC73D9"/>
    <w:rsid w:val="00BD1043"/>
    <w:rsid w:val="00BD362C"/>
    <w:rsid w:val="00BD69CF"/>
    <w:rsid w:val="00BE2B21"/>
    <w:rsid w:val="00BE4E68"/>
    <w:rsid w:val="00BE619E"/>
    <w:rsid w:val="00BF1B63"/>
    <w:rsid w:val="00BF47D4"/>
    <w:rsid w:val="00BF7580"/>
    <w:rsid w:val="00BF75BE"/>
    <w:rsid w:val="00C02DC9"/>
    <w:rsid w:val="00C04D16"/>
    <w:rsid w:val="00C05BFD"/>
    <w:rsid w:val="00C1211B"/>
    <w:rsid w:val="00C17BA3"/>
    <w:rsid w:val="00C26E4E"/>
    <w:rsid w:val="00C277F4"/>
    <w:rsid w:val="00C27B71"/>
    <w:rsid w:val="00C31F2F"/>
    <w:rsid w:val="00C33BDE"/>
    <w:rsid w:val="00C34B31"/>
    <w:rsid w:val="00C34E73"/>
    <w:rsid w:val="00C41E78"/>
    <w:rsid w:val="00C51460"/>
    <w:rsid w:val="00C62F3B"/>
    <w:rsid w:val="00C63558"/>
    <w:rsid w:val="00C67057"/>
    <w:rsid w:val="00C72E11"/>
    <w:rsid w:val="00C73B10"/>
    <w:rsid w:val="00C75EC0"/>
    <w:rsid w:val="00C813BE"/>
    <w:rsid w:val="00C81933"/>
    <w:rsid w:val="00C83D63"/>
    <w:rsid w:val="00CA1356"/>
    <w:rsid w:val="00CB19D2"/>
    <w:rsid w:val="00CB4F6E"/>
    <w:rsid w:val="00CB659D"/>
    <w:rsid w:val="00CC4FD4"/>
    <w:rsid w:val="00CD11EE"/>
    <w:rsid w:val="00CD125D"/>
    <w:rsid w:val="00CD4113"/>
    <w:rsid w:val="00CD52B5"/>
    <w:rsid w:val="00CD66F8"/>
    <w:rsid w:val="00CE040C"/>
    <w:rsid w:val="00CE15B6"/>
    <w:rsid w:val="00CE231F"/>
    <w:rsid w:val="00CE2487"/>
    <w:rsid w:val="00CE5966"/>
    <w:rsid w:val="00CF0ECD"/>
    <w:rsid w:val="00D00E91"/>
    <w:rsid w:val="00D01665"/>
    <w:rsid w:val="00D01A72"/>
    <w:rsid w:val="00D079D6"/>
    <w:rsid w:val="00D12309"/>
    <w:rsid w:val="00D134EB"/>
    <w:rsid w:val="00D144F4"/>
    <w:rsid w:val="00D15DC8"/>
    <w:rsid w:val="00D16F93"/>
    <w:rsid w:val="00D21869"/>
    <w:rsid w:val="00D246B1"/>
    <w:rsid w:val="00D24CC9"/>
    <w:rsid w:val="00D31C58"/>
    <w:rsid w:val="00D443B4"/>
    <w:rsid w:val="00D517C6"/>
    <w:rsid w:val="00D53DEE"/>
    <w:rsid w:val="00D56C49"/>
    <w:rsid w:val="00D616D0"/>
    <w:rsid w:val="00D64970"/>
    <w:rsid w:val="00D660B1"/>
    <w:rsid w:val="00D72C34"/>
    <w:rsid w:val="00D83517"/>
    <w:rsid w:val="00D85CC0"/>
    <w:rsid w:val="00D86856"/>
    <w:rsid w:val="00D90112"/>
    <w:rsid w:val="00D93AC2"/>
    <w:rsid w:val="00D9537D"/>
    <w:rsid w:val="00D96B59"/>
    <w:rsid w:val="00DA37C5"/>
    <w:rsid w:val="00DA3D34"/>
    <w:rsid w:val="00DA4A84"/>
    <w:rsid w:val="00DA4A8E"/>
    <w:rsid w:val="00DA64B3"/>
    <w:rsid w:val="00DB2F9C"/>
    <w:rsid w:val="00DB4834"/>
    <w:rsid w:val="00DB4E2A"/>
    <w:rsid w:val="00DB694A"/>
    <w:rsid w:val="00DB7763"/>
    <w:rsid w:val="00DB7F13"/>
    <w:rsid w:val="00DC000B"/>
    <w:rsid w:val="00DC000D"/>
    <w:rsid w:val="00DC051E"/>
    <w:rsid w:val="00DC1605"/>
    <w:rsid w:val="00DC2337"/>
    <w:rsid w:val="00DC5AB5"/>
    <w:rsid w:val="00DC672B"/>
    <w:rsid w:val="00DC72CD"/>
    <w:rsid w:val="00DD1393"/>
    <w:rsid w:val="00DD14A4"/>
    <w:rsid w:val="00DD3D6A"/>
    <w:rsid w:val="00DD4703"/>
    <w:rsid w:val="00DE072D"/>
    <w:rsid w:val="00DE0793"/>
    <w:rsid w:val="00DE3C86"/>
    <w:rsid w:val="00DF3BAD"/>
    <w:rsid w:val="00DF5A94"/>
    <w:rsid w:val="00E01436"/>
    <w:rsid w:val="00E01A03"/>
    <w:rsid w:val="00E055BA"/>
    <w:rsid w:val="00E07081"/>
    <w:rsid w:val="00E07104"/>
    <w:rsid w:val="00E07FF7"/>
    <w:rsid w:val="00E112C2"/>
    <w:rsid w:val="00E12914"/>
    <w:rsid w:val="00E14034"/>
    <w:rsid w:val="00E14EFC"/>
    <w:rsid w:val="00E1567D"/>
    <w:rsid w:val="00E17429"/>
    <w:rsid w:val="00E2184B"/>
    <w:rsid w:val="00E265C8"/>
    <w:rsid w:val="00E3064A"/>
    <w:rsid w:val="00E31A74"/>
    <w:rsid w:val="00E3423F"/>
    <w:rsid w:val="00E41A5B"/>
    <w:rsid w:val="00E42885"/>
    <w:rsid w:val="00E46626"/>
    <w:rsid w:val="00E50052"/>
    <w:rsid w:val="00E515CB"/>
    <w:rsid w:val="00E537E3"/>
    <w:rsid w:val="00E54289"/>
    <w:rsid w:val="00E5438E"/>
    <w:rsid w:val="00E55F98"/>
    <w:rsid w:val="00E56174"/>
    <w:rsid w:val="00E574FF"/>
    <w:rsid w:val="00E65A71"/>
    <w:rsid w:val="00E728EE"/>
    <w:rsid w:val="00E742BF"/>
    <w:rsid w:val="00E76200"/>
    <w:rsid w:val="00E83103"/>
    <w:rsid w:val="00E94F48"/>
    <w:rsid w:val="00EA0393"/>
    <w:rsid w:val="00EA3741"/>
    <w:rsid w:val="00EA60CA"/>
    <w:rsid w:val="00EB2B71"/>
    <w:rsid w:val="00EB65F8"/>
    <w:rsid w:val="00EB6942"/>
    <w:rsid w:val="00EB7422"/>
    <w:rsid w:val="00EC380D"/>
    <w:rsid w:val="00EC503B"/>
    <w:rsid w:val="00EC7869"/>
    <w:rsid w:val="00ED2591"/>
    <w:rsid w:val="00ED5631"/>
    <w:rsid w:val="00ED5ED2"/>
    <w:rsid w:val="00EE4CB8"/>
    <w:rsid w:val="00EE70C9"/>
    <w:rsid w:val="00EE783E"/>
    <w:rsid w:val="00EE7885"/>
    <w:rsid w:val="00EE7DB8"/>
    <w:rsid w:val="00EF0041"/>
    <w:rsid w:val="00EF211D"/>
    <w:rsid w:val="00EF2182"/>
    <w:rsid w:val="00EF6000"/>
    <w:rsid w:val="00EF77FF"/>
    <w:rsid w:val="00F03EBC"/>
    <w:rsid w:val="00F06246"/>
    <w:rsid w:val="00F11320"/>
    <w:rsid w:val="00F21339"/>
    <w:rsid w:val="00F2470D"/>
    <w:rsid w:val="00F24D97"/>
    <w:rsid w:val="00F25D36"/>
    <w:rsid w:val="00F25D9F"/>
    <w:rsid w:val="00F26167"/>
    <w:rsid w:val="00F31448"/>
    <w:rsid w:val="00F3218A"/>
    <w:rsid w:val="00F32803"/>
    <w:rsid w:val="00F3453C"/>
    <w:rsid w:val="00F3545E"/>
    <w:rsid w:val="00F36EEC"/>
    <w:rsid w:val="00F4096A"/>
    <w:rsid w:val="00F46013"/>
    <w:rsid w:val="00F4771D"/>
    <w:rsid w:val="00F47908"/>
    <w:rsid w:val="00F5289F"/>
    <w:rsid w:val="00F5422B"/>
    <w:rsid w:val="00F56F2E"/>
    <w:rsid w:val="00F62909"/>
    <w:rsid w:val="00F637B8"/>
    <w:rsid w:val="00F67170"/>
    <w:rsid w:val="00F673F5"/>
    <w:rsid w:val="00F73458"/>
    <w:rsid w:val="00F73B34"/>
    <w:rsid w:val="00F75526"/>
    <w:rsid w:val="00F81303"/>
    <w:rsid w:val="00F82ED2"/>
    <w:rsid w:val="00F82F06"/>
    <w:rsid w:val="00F87253"/>
    <w:rsid w:val="00FA0F17"/>
    <w:rsid w:val="00FA32ED"/>
    <w:rsid w:val="00FA477D"/>
    <w:rsid w:val="00FA56BA"/>
    <w:rsid w:val="00FA5BB1"/>
    <w:rsid w:val="00FA748A"/>
    <w:rsid w:val="00FA7E85"/>
    <w:rsid w:val="00FB26ED"/>
    <w:rsid w:val="00FB4A7D"/>
    <w:rsid w:val="00FC5F3B"/>
    <w:rsid w:val="00FD19B4"/>
    <w:rsid w:val="00FD2E1D"/>
    <w:rsid w:val="00FE034E"/>
    <w:rsid w:val="00FF351E"/>
    <w:rsid w:val="00FF38B8"/>
    <w:rsid w:val="00FF4356"/>
    <w:rsid w:val="00FF4C33"/>
    <w:rsid w:val="00FF56A9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C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1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00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2013-12-17T03:25:00Z</cp:lastPrinted>
  <dcterms:created xsi:type="dcterms:W3CDTF">2013-12-17T02:33:00Z</dcterms:created>
  <dcterms:modified xsi:type="dcterms:W3CDTF">2013-12-17T03:30:00Z</dcterms:modified>
</cp:coreProperties>
</file>